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C77" w:rsidRPr="000D29AD" w:rsidRDefault="00177C77" w:rsidP="00177C7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Совет депутатов Венгеровского сельсовета</w:t>
      </w:r>
    </w:p>
    <w:p w:rsidR="00177C77" w:rsidRPr="000D29AD" w:rsidRDefault="00177C77" w:rsidP="00177C7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177C77" w:rsidRPr="000D29AD" w:rsidRDefault="00177C77" w:rsidP="00177C7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177C77" w:rsidRPr="000D29AD" w:rsidRDefault="00177C77" w:rsidP="00177C77">
      <w:pPr>
        <w:pStyle w:val="a3"/>
        <w:jc w:val="center"/>
        <w:rPr>
          <w:rFonts w:ascii="Times New Roman" w:hAnsi="Times New Roman" w:cs="Times New Roman"/>
          <w:spacing w:val="10"/>
          <w:sz w:val="28"/>
          <w:szCs w:val="28"/>
        </w:rPr>
      </w:pPr>
    </w:p>
    <w:p w:rsidR="00177C77" w:rsidRPr="000D29AD" w:rsidRDefault="00177C77" w:rsidP="00177C77">
      <w:pPr>
        <w:pStyle w:val="a3"/>
        <w:rPr>
          <w:rFonts w:ascii="Times New Roman" w:hAnsi="Times New Roman" w:cs="Times New Roman"/>
          <w:spacing w:val="10"/>
          <w:sz w:val="28"/>
          <w:szCs w:val="28"/>
        </w:rPr>
      </w:pPr>
    </w:p>
    <w:p w:rsidR="00177C77" w:rsidRPr="000D29AD" w:rsidRDefault="00177C77" w:rsidP="00177C7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РЕШЕНИЕ</w:t>
      </w:r>
    </w:p>
    <w:p w:rsidR="00177C77" w:rsidRPr="000D29AD" w:rsidRDefault="00177C77" w:rsidP="00177C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7C77" w:rsidRPr="000D29AD" w:rsidRDefault="00177C77" w:rsidP="00177C77">
      <w:pPr>
        <w:jc w:val="center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 xml:space="preserve">27.01.2017                   </w:t>
      </w:r>
      <w:r w:rsidRPr="000D29AD">
        <w:rPr>
          <w:rFonts w:ascii="Times New Roman" w:hAnsi="Times New Roman" w:cs="Times New Roman"/>
          <w:sz w:val="28"/>
          <w:szCs w:val="28"/>
        </w:rPr>
        <w:tab/>
        <w:t>(восемнадцатая сессия)                              №</w:t>
      </w:r>
      <w:r w:rsidR="00484880">
        <w:rPr>
          <w:rFonts w:ascii="Times New Roman" w:hAnsi="Times New Roman" w:cs="Times New Roman"/>
          <w:sz w:val="28"/>
          <w:szCs w:val="28"/>
        </w:rPr>
        <w:t xml:space="preserve"> </w:t>
      </w:r>
      <w:r w:rsidR="00590B1A">
        <w:rPr>
          <w:rFonts w:ascii="Times New Roman" w:hAnsi="Times New Roman" w:cs="Times New Roman"/>
          <w:sz w:val="28"/>
          <w:szCs w:val="28"/>
        </w:rPr>
        <w:t>4</w:t>
      </w:r>
      <w:r w:rsidRPr="000D29A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C6069" w:rsidRPr="000D29AD" w:rsidRDefault="002C6069" w:rsidP="00036D0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33014" w:rsidRPr="00533014" w:rsidRDefault="00533014" w:rsidP="00533014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 w:rsidRPr="005B5211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proofErr w:type="gramStart"/>
      <w:r w:rsidRPr="005B5211">
        <w:rPr>
          <w:rFonts w:ascii="Times New Roman" w:hAnsi="Times New Roman" w:cs="Times New Roman"/>
          <w:b/>
          <w:sz w:val="28"/>
          <w:szCs w:val="28"/>
        </w:rPr>
        <w:t>Совета депутатов Венгеровского сельсовета Венгеровского района Новосибирской области</w:t>
      </w:r>
      <w:proofErr w:type="gramEnd"/>
      <w:r w:rsidR="00B37583">
        <w:rPr>
          <w:rFonts w:ascii="Times New Roman" w:hAnsi="Times New Roman" w:cs="Times New Roman"/>
          <w:b/>
          <w:sz w:val="28"/>
          <w:szCs w:val="28"/>
        </w:rPr>
        <w:t xml:space="preserve"> № 4 от 16.09.2016 г. </w:t>
      </w:r>
      <w:r w:rsidR="00290C48">
        <w:rPr>
          <w:rFonts w:ascii="Times New Roman" w:hAnsi="Times New Roman" w:cs="Times New Roman"/>
          <w:b/>
          <w:sz w:val="28"/>
          <w:szCs w:val="28"/>
        </w:rPr>
        <w:t xml:space="preserve">«Об исключении п. 1 статьи 62 </w:t>
      </w:r>
      <w:r w:rsidRPr="00533014">
        <w:rPr>
          <w:rFonts w:ascii="Times New Roman" w:eastAsia="Calibri" w:hAnsi="Times New Roman" w:cs="Times New Roman"/>
          <w:b/>
          <w:sz w:val="28"/>
          <w:szCs w:val="28"/>
        </w:rPr>
        <w:t>Положения о бюджетном устройстве и бюджетном про</w:t>
      </w:r>
      <w:r w:rsidR="00290C48">
        <w:rPr>
          <w:rFonts w:ascii="Times New Roman" w:hAnsi="Times New Roman" w:cs="Times New Roman"/>
          <w:b/>
          <w:sz w:val="28"/>
          <w:szCs w:val="28"/>
        </w:rPr>
        <w:t>цессе в Венгеровском сельсовете</w:t>
      </w:r>
      <w:r w:rsidRPr="00533014">
        <w:rPr>
          <w:rFonts w:ascii="Times New Roman" w:eastAsia="Calibri" w:hAnsi="Times New Roman" w:cs="Times New Roman"/>
          <w:b/>
          <w:sz w:val="28"/>
          <w:szCs w:val="28"/>
        </w:rPr>
        <w:t>, утвержденном решением Совета депутатов Венгеровского сельсовета</w:t>
      </w:r>
    </w:p>
    <w:p w:rsidR="002C6069" w:rsidRPr="00533014" w:rsidRDefault="002045C5" w:rsidP="005330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№ 3 от 23.03.2012</w:t>
      </w:r>
      <w:r w:rsidR="00290C48">
        <w:rPr>
          <w:rFonts w:ascii="Times New Roman" w:hAnsi="Times New Roman" w:cs="Times New Roman"/>
          <w:b/>
          <w:sz w:val="28"/>
          <w:szCs w:val="28"/>
        </w:rPr>
        <w:t>»</w:t>
      </w:r>
      <w:r w:rsidR="0006215F" w:rsidRPr="0053301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351B2" w:rsidRPr="000D29AD" w:rsidRDefault="007351B2" w:rsidP="00036D0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51B2" w:rsidRPr="000D29AD" w:rsidRDefault="007351B2" w:rsidP="00576D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 xml:space="preserve">              На основании </w:t>
      </w:r>
      <w:r w:rsidR="00310432">
        <w:rPr>
          <w:rFonts w:ascii="Times New Roman" w:hAnsi="Times New Roman" w:cs="Times New Roman"/>
          <w:sz w:val="28"/>
          <w:szCs w:val="28"/>
        </w:rPr>
        <w:t>Экспертного заключения Министерства юстиции Новосибирской области, управления законопроектных работ и ведения реестра</w:t>
      </w:r>
      <w:r w:rsidR="00E60240" w:rsidRPr="000D29AD">
        <w:rPr>
          <w:rFonts w:ascii="Times New Roman" w:hAnsi="Times New Roman" w:cs="Times New Roman"/>
          <w:sz w:val="28"/>
          <w:szCs w:val="28"/>
        </w:rPr>
        <w:t xml:space="preserve"> от </w:t>
      </w:r>
      <w:r w:rsidR="00310432">
        <w:rPr>
          <w:rFonts w:ascii="Times New Roman" w:hAnsi="Times New Roman" w:cs="Times New Roman"/>
          <w:sz w:val="28"/>
          <w:szCs w:val="28"/>
        </w:rPr>
        <w:t>21.11.2016 № 7081-4-04/9</w:t>
      </w:r>
      <w:r w:rsidR="00E60240" w:rsidRPr="000D29AD">
        <w:rPr>
          <w:rFonts w:ascii="Times New Roman" w:hAnsi="Times New Roman" w:cs="Times New Roman"/>
          <w:sz w:val="28"/>
          <w:szCs w:val="28"/>
        </w:rPr>
        <w:t xml:space="preserve"> </w:t>
      </w:r>
      <w:r w:rsidR="00657FAE">
        <w:rPr>
          <w:rFonts w:ascii="Times New Roman" w:hAnsi="Times New Roman" w:cs="Times New Roman"/>
          <w:sz w:val="28"/>
          <w:szCs w:val="28"/>
        </w:rPr>
        <w:t>, ст. 7 Бюджетного кодекса Российской Федерации</w:t>
      </w:r>
      <w:r w:rsidR="00F36715">
        <w:rPr>
          <w:rFonts w:ascii="Times New Roman" w:hAnsi="Times New Roman" w:cs="Times New Roman"/>
          <w:sz w:val="28"/>
          <w:szCs w:val="28"/>
        </w:rPr>
        <w:t>, Устава Венгеровского сельсовета Венгеровского района Новосибирской области</w:t>
      </w:r>
      <w:r w:rsidR="00657F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5E83" w:rsidRPr="000D29AD" w:rsidRDefault="00EA5E83" w:rsidP="00576D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A5E83" w:rsidRPr="000D29AD" w:rsidRDefault="00EA5E83" w:rsidP="00576D1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>РЕШИЛ:</w:t>
      </w:r>
    </w:p>
    <w:p w:rsidR="002045C5" w:rsidRDefault="00290C48" w:rsidP="002045C5">
      <w:pPr>
        <w:pStyle w:val="a4"/>
        <w:numPr>
          <w:ilvl w:val="0"/>
          <w:numId w:val="1"/>
        </w:numPr>
        <w:ind w:left="357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Наименование решения</w:t>
      </w:r>
      <w:r w:rsidR="00B37583">
        <w:rPr>
          <w:color w:val="000000"/>
          <w:sz w:val="28"/>
          <w:szCs w:val="28"/>
        </w:rPr>
        <w:t xml:space="preserve"> </w:t>
      </w:r>
      <w:proofErr w:type="gramStart"/>
      <w:r w:rsidR="00B37583">
        <w:rPr>
          <w:color w:val="000000"/>
          <w:sz w:val="28"/>
          <w:szCs w:val="28"/>
        </w:rPr>
        <w:t>Совета депутатов Венгеровского сельсовета Венгеровского района Новосибирской области</w:t>
      </w:r>
      <w:proofErr w:type="gramEnd"/>
      <w:r w:rsidR="00B37583">
        <w:rPr>
          <w:color w:val="000000"/>
          <w:sz w:val="28"/>
          <w:szCs w:val="28"/>
        </w:rPr>
        <w:t xml:space="preserve"> № 4 от 16.09.2016 г. </w:t>
      </w:r>
      <w:r>
        <w:rPr>
          <w:color w:val="000000"/>
          <w:sz w:val="28"/>
          <w:szCs w:val="28"/>
        </w:rPr>
        <w:t>изложить в следующей редакции: «</w:t>
      </w:r>
      <w:r w:rsidR="001F4C8A">
        <w:rPr>
          <w:color w:val="000000"/>
          <w:sz w:val="28"/>
          <w:szCs w:val="28"/>
        </w:rPr>
        <w:t>О внесении изменений в решение Совета депутатов Венгеровского сельсовета Венгеровского района Новосибирской области от 23.03.2012 г. № 3»</w:t>
      </w:r>
      <w:r w:rsidR="00473EE4">
        <w:rPr>
          <w:color w:val="000000"/>
          <w:sz w:val="28"/>
          <w:szCs w:val="28"/>
        </w:rPr>
        <w:t>;</w:t>
      </w:r>
    </w:p>
    <w:p w:rsidR="00576D1B" w:rsidRPr="002045C5" w:rsidRDefault="00576D1B" w:rsidP="002045C5">
      <w:pPr>
        <w:pStyle w:val="a4"/>
        <w:numPr>
          <w:ilvl w:val="0"/>
          <w:numId w:val="1"/>
        </w:numPr>
        <w:ind w:left="357" w:firstLine="709"/>
        <w:jc w:val="both"/>
        <w:rPr>
          <w:color w:val="000000"/>
          <w:sz w:val="28"/>
          <w:szCs w:val="28"/>
        </w:rPr>
      </w:pPr>
      <w:r w:rsidRPr="002045C5">
        <w:rPr>
          <w:sz w:val="28"/>
          <w:szCs w:val="28"/>
        </w:rPr>
        <w:t>Опубликовать данное решение в газете «Вестник Венгеровского сельсовета» и разместить на официальном сайте администрации Венгеровского сельсовета.</w:t>
      </w:r>
    </w:p>
    <w:p w:rsidR="001914E5" w:rsidRPr="000D29AD" w:rsidRDefault="001914E5" w:rsidP="00576D1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14E5" w:rsidRPr="000D29AD" w:rsidRDefault="001914E5" w:rsidP="00E63A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914E5" w:rsidRPr="000D29AD" w:rsidRDefault="001914E5" w:rsidP="00E63A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C1BF0" w:rsidRDefault="004C1BF0" w:rsidP="00E63A27">
      <w:pPr>
        <w:jc w:val="both"/>
        <w:rPr>
          <w:rFonts w:ascii="Times New Roman" w:hAnsi="Times New Roman" w:cs="Times New Roman"/>
          <w:sz w:val="28"/>
          <w:szCs w:val="28"/>
        </w:rPr>
      </w:pPr>
      <w:r w:rsidRPr="00835DDC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C1BF0" w:rsidRDefault="004C1BF0" w:rsidP="00E63A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Венгеровского сельсовета </w:t>
      </w:r>
    </w:p>
    <w:p w:rsidR="004C1BF0" w:rsidRPr="00835DDC" w:rsidRDefault="004C1BF0" w:rsidP="00E63A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Венгеровского района                       </w:t>
      </w:r>
      <w:r w:rsidRPr="00835DDC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835DDC">
        <w:rPr>
          <w:rFonts w:ascii="Times New Roman" w:hAnsi="Times New Roman" w:cs="Times New Roman"/>
          <w:sz w:val="28"/>
          <w:szCs w:val="28"/>
        </w:rPr>
        <w:t>С.А.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5DDC">
        <w:rPr>
          <w:rFonts w:ascii="Times New Roman" w:hAnsi="Times New Roman" w:cs="Times New Roman"/>
          <w:sz w:val="28"/>
          <w:szCs w:val="28"/>
        </w:rPr>
        <w:t>Игнатов</w:t>
      </w:r>
    </w:p>
    <w:p w:rsidR="004C1BF0" w:rsidRPr="00835DDC" w:rsidRDefault="004C1BF0" w:rsidP="00E63A27">
      <w:pPr>
        <w:jc w:val="both"/>
        <w:rPr>
          <w:rStyle w:val="4"/>
          <w:sz w:val="28"/>
          <w:szCs w:val="28"/>
        </w:rPr>
      </w:pPr>
    </w:p>
    <w:p w:rsidR="004C1BF0" w:rsidRDefault="004C1BF0" w:rsidP="00E63A27">
      <w:pPr>
        <w:jc w:val="both"/>
        <w:rPr>
          <w:rStyle w:val="4"/>
          <w:sz w:val="28"/>
          <w:szCs w:val="28"/>
        </w:rPr>
      </w:pPr>
      <w:r>
        <w:rPr>
          <w:rStyle w:val="4"/>
          <w:sz w:val="28"/>
          <w:szCs w:val="28"/>
        </w:rPr>
        <w:t>Глава Венгеровского сельсовета</w:t>
      </w:r>
    </w:p>
    <w:p w:rsidR="004C1BF0" w:rsidRDefault="004C1BF0" w:rsidP="00E63A27">
      <w:pPr>
        <w:jc w:val="both"/>
        <w:rPr>
          <w:rStyle w:val="4"/>
          <w:sz w:val="28"/>
          <w:szCs w:val="28"/>
        </w:rPr>
      </w:pPr>
      <w:r>
        <w:rPr>
          <w:rStyle w:val="4"/>
          <w:sz w:val="28"/>
          <w:szCs w:val="28"/>
        </w:rPr>
        <w:t xml:space="preserve">Венгеровского района </w:t>
      </w:r>
    </w:p>
    <w:p w:rsidR="004C1BF0" w:rsidRPr="00835DDC" w:rsidRDefault="004C1BF0" w:rsidP="00E63A27">
      <w:pPr>
        <w:jc w:val="both"/>
        <w:rPr>
          <w:rStyle w:val="4"/>
          <w:sz w:val="28"/>
          <w:szCs w:val="28"/>
        </w:rPr>
      </w:pPr>
      <w:r>
        <w:rPr>
          <w:rStyle w:val="4"/>
          <w:sz w:val="28"/>
          <w:szCs w:val="28"/>
        </w:rPr>
        <w:t xml:space="preserve">Новосибирской области                                                                В.Н. Гуляев  </w:t>
      </w:r>
    </w:p>
    <w:p w:rsidR="00FC57E1" w:rsidRPr="000D29AD" w:rsidRDefault="00FC57E1" w:rsidP="00E63A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D29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3B50" w:rsidRPr="000D29AD" w:rsidRDefault="005D3B50" w:rsidP="00E63A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6069" w:rsidRPr="000D29AD" w:rsidRDefault="002C6069" w:rsidP="00036D0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2C6069" w:rsidRPr="000D29AD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9F4294"/>
    <w:multiLevelType w:val="hybridMultilevel"/>
    <w:tmpl w:val="28767F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BF1"/>
    <w:rsid w:val="000033C4"/>
    <w:rsid w:val="000349B5"/>
    <w:rsid w:val="00036D0D"/>
    <w:rsid w:val="0006215F"/>
    <w:rsid w:val="000A2C96"/>
    <w:rsid w:val="000A73D6"/>
    <w:rsid w:val="000D29AD"/>
    <w:rsid w:val="0011791A"/>
    <w:rsid w:val="00144597"/>
    <w:rsid w:val="0014555D"/>
    <w:rsid w:val="00177C77"/>
    <w:rsid w:val="001914E5"/>
    <w:rsid w:val="001B0D92"/>
    <w:rsid w:val="001B518D"/>
    <w:rsid w:val="001F4C8A"/>
    <w:rsid w:val="002045C5"/>
    <w:rsid w:val="002067C6"/>
    <w:rsid w:val="00290C48"/>
    <w:rsid w:val="002C6069"/>
    <w:rsid w:val="00310432"/>
    <w:rsid w:val="0031717E"/>
    <w:rsid w:val="003370AA"/>
    <w:rsid w:val="00375B9B"/>
    <w:rsid w:val="003A7273"/>
    <w:rsid w:val="003C52BF"/>
    <w:rsid w:val="003F0949"/>
    <w:rsid w:val="0040668B"/>
    <w:rsid w:val="004244BF"/>
    <w:rsid w:val="00473EE4"/>
    <w:rsid w:val="00484880"/>
    <w:rsid w:val="00490EED"/>
    <w:rsid w:val="00497FCB"/>
    <w:rsid w:val="004C1BF0"/>
    <w:rsid w:val="00515252"/>
    <w:rsid w:val="00521630"/>
    <w:rsid w:val="00533014"/>
    <w:rsid w:val="00571E37"/>
    <w:rsid w:val="00576D1B"/>
    <w:rsid w:val="00590B1A"/>
    <w:rsid w:val="005968CE"/>
    <w:rsid w:val="005A6626"/>
    <w:rsid w:val="005B5211"/>
    <w:rsid w:val="005C7303"/>
    <w:rsid w:val="005D3B50"/>
    <w:rsid w:val="005D5D8F"/>
    <w:rsid w:val="006053D1"/>
    <w:rsid w:val="006348CC"/>
    <w:rsid w:val="00657FAE"/>
    <w:rsid w:val="006A2D8C"/>
    <w:rsid w:val="006B7B04"/>
    <w:rsid w:val="00732246"/>
    <w:rsid w:val="007351B2"/>
    <w:rsid w:val="00781BC7"/>
    <w:rsid w:val="0078363B"/>
    <w:rsid w:val="007A2123"/>
    <w:rsid w:val="00865CEC"/>
    <w:rsid w:val="00882167"/>
    <w:rsid w:val="00882C27"/>
    <w:rsid w:val="008B14F8"/>
    <w:rsid w:val="008D0C60"/>
    <w:rsid w:val="008D20B9"/>
    <w:rsid w:val="00950477"/>
    <w:rsid w:val="0096087C"/>
    <w:rsid w:val="0098372E"/>
    <w:rsid w:val="009A270B"/>
    <w:rsid w:val="00A93C81"/>
    <w:rsid w:val="00AA170D"/>
    <w:rsid w:val="00B2017B"/>
    <w:rsid w:val="00B37583"/>
    <w:rsid w:val="00B834A3"/>
    <w:rsid w:val="00BB15DA"/>
    <w:rsid w:val="00C16872"/>
    <w:rsid w:val="00C32BF1"/>
    <w:rsid w:val="00C823E2"/>
    <w:rsid w:val="00D02DB2"/>
    <w:rsid w:val="00D300E3"/>
    <w:rsid w:val="00D436F0"/>
    <w:rsid w:val="00D565D0"/>
    <w:rsid w:val="00D60E4F"/>
    <w:rsid w:val="00D74647"/>
    <w:rsid w:val="00DE4D5B"/>
    <w:rsid w:val="00E43D10"/>
    <w:rsid w:val="00E60240"/>
    <w:rsid w:val="00E63A27"/>
    <w:rsid w:val="00EA0062"/>
    <w:rsid w:val="00EA1804"/>
    <w:rsid w:val="00EA5E83"/>
    <w:rsid w:val="00EB5138"/>
    <w:rsid w:val="00F01875"/>
    <w:rsid w:val="00F36715"/>
    <w:rsid w:val="00FC57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2BF1"/>
  </w:style>
  <w:style w:type="paragraph" w:styleId="a4">
    <w:name w:val="Normal (Web)"/>
    <w:basedOn w:val="a"/>
    <w:uiPriority w:val="99"/>
    <w:unhideWhenUsed/>
    <w:rsid w:val="000D29A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D29AD"/>
  </w:style>
  <w:style w:type="character" w:styleId="a5">
    <w:name w:val="Hyperlink"/>
    <w:basedOn w:val="a0"/>
    <w:uiPriority w:val="99"/>
    <w:semiHidden/>
    <w:unhideWhenUsed/>
    <w:rsid w:val="000D29AD"/>
    <w:rPr>
      <w:color w:val="0000FF"/>
      <w:u w:val="single"/>
    </w:rPr>
  </w:style>
  <w:style w:type="character" w:customStyle="1" w:styleId="4">
    <w:name w:val="Основной текст (4)_"/>
    <w:basedOn w:val="a0"/>
    <w:link w:val="40"/>
    <w:uiPriority w:val="99"/>
    <w:locked/>
    <w:rsid w:val="004C1BF0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4C1BF0"/>
    <w:pPr>
      <w:widowControl w:val="0"/>
      <w:shd w:val="clear" w:color="auto" w:fill="FFFFFF"/>
      <w:spacing w:line="274" w:lineRule="exact"/>
    </w:pPr>
    <w:rPr>
      <w:rFonts w:ascii="Times New Roman" w:hAnsi="Times New Roman" w:cs="Times New Roman"/>
      <w:sz w:val="21"/>
      <w:szCs w:val="21"/>
    </w:rPr>
  </w:style>
  <w:style w:type="paragraph" w:customStyle="1" w:styleId="1">
    <w:name w:val="Обычный1"/>
    <w:rsid w:val="005B5211"/>
    <w:pPr>
      <w:spacing w:before="60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">
    <w:name w:val="Обычный2"/>
    <w:rsid w:val="00533014"/>
    <w:pPr>
      <w:spacing w:before="60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cp:lastPrinted>2017-01-27T06:36:00Z</cp:lastPrinted>
  <dcterms:created xsi:type="dcterms:W3CDTF">2014-03-03T06:26:00Z</dcterms:created>
  <dcterms:modified xsi:type="dcterms:W3CDTF">2017-01-27T08:34:00Z</dcterms:modified>
</cp:coreProperties>
</file>